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147C1" w14:textId="77777777" w:rsidR="000D6F86" w:rsidRPr="000D6F86" w:rsidRDefault="000D6F86" w:rsidP="000D6F86">
      <w:pPr>
        <w:spacing w:after="120"/>
        <w:jc w:val="center"/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</w:pPr>
      <w:r w:rsidRPr="000D6F86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PRIVACY POLICY</w:t>
      </w:r>
    </w:p>
    <w:p w14:paraId="3025486A" w14:textId="1D36B18F" w:rsidR="000D6F86" w:rsidRPr="000D6F86" w:rsidRDefault="000D6F86" w:rsidP="000D6F86">
      <w:pPr>
        <w:spacing w:after="120"/>
        <w:jc w:val="center"/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</w:pPr>
      <w:r w:rsidRPr="000D6F86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INSCH-LESLIE-PREMNAY-OYNE PARISH CHURCH</w:t>
      </w:r>
    </w:p>
    <w:p w14:paraId="79CC2A2A" w14:textId="1B582ACD" w:rsidR="000D6F86" w:rsidRPr="000D6F86" w:rsidRDefault="000D6F86" w:rsidP="000D6F86">
      <w:pPr>
        <w:spacing w:after="120"/>
        <w:jc w:val="center"/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</w:pPr>
      <w:r w:rsidRPr="000D6F86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Charity Number SC000935</w:t>
      </w:r>
    </w:p>
    <w:p w14:paraId="017C6020" w14:textId="795E97B9" w:rsidR="000D6F86" w:rsidRPr="000D6F86" w:rsidRDefault="000D6F86" w:rsidP="000D6F86">
      <w:pPr>
        <w:spacing w:after="120"/>
        <w:jc w:val="center"/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</w:pPr>
      <w:r w:rsidRPr="000D6F86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Congregation Number 331997</w:t>
      </w:r>
    </w:p>
    <w:p w14:paraId="6F4DE5A6" w14:textId="77777777" w:rsidR="000D6F86" w:rsidRDefault="000D6F86" w:rsidP="000D6F86">
      <w:pPr>
        <w:spacing w:after="120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A16C39C" w14:textId="1A700213" w:rsidR="000D6F86" w:rsidRPr="000D6F86" w:rsidRDefault="000D6F86" w:rsidP="000D6F86">
      <w:pPr>
        <w:spacing w:after="12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0D6F86">
        <w:rPr>
          <w:rFonts w:eastAsia="Times New Roman" w:cstheme="minorHAnsi"/>
          <w:color w:val="000000"/>
          <w:sz w:val="22"/>
          <w:szCs w:val="22"/>
          <w:lang w:eastAsia="en-GB"/>
        </w:rPr>
        <w:t>The Church holds only the name and address details of all its members. Your name and address is held only for the following purposes: </w:t>
      </w:r>
    </w:p>
    <w:p w14:paraId="565B3AF2" w14:textId="77777777" w:rsidR="000D6F86" w:rsidRPr="000D6F86" w:rsidRDefault="000D6F86" w:rsidP="000D6F86">
      <w:pPr>
        <w:numPr>
          <w:ilvl w:val="0"/>
          <w:numId w:val="1"/>
        </w:numPr>
        <w:spacing w:after="12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0D6F86">
        <w:rPr>
          <w:rFonts w:eastAsia="Times New Roman" w:cstheme="minorHAnsi"/>
          <w:color w:val="000000"/>
          <w:sz w:val="22"/>
          <w:szCs w:val="22"/>
          <w:lang w:eastAsia="en-GB"/>
        </w:rPr>
        <w:t>Maintaining the roll, </w:t>
      </w:r>
    </w:p>
    <w:p w14:paraId="04F138C0" w14:textId="77777777" w:rsidR="000D6F86" w:rsidRPr="000D6F86" w:rsidRDefault="000D6F86" w:rsidP="000D6F86">
      <w:pPr>
        <w:numPr>
          <w:ilvl w:val="0"/>
          <w:numId w:val="1"/>
        </w:numPr>
        <w:spacing w:after="12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0D6F86">
        <w:rPr>
          <w:rFonts w:eastAsia="Times New Roman" w:cstheme="minorHAnsi"/>
          <w:color w:val="000000"/>
          <w:sz w:val="22"/>
          <w:szCs w:val="22"/>
          <w:lang w:eastAsia="en-GB"/>
        </w:rPr>
        <w:t>Administering Gift Aid </w:t>
      </w:r>
    </w:p>
    <w:p w14:paraId="351AC144" w14:textId="77777777" w:rsidR="000D6F86" w:rsidRPr="000D6F86" w:rsidRDefault="000D6F86" w:rsidP="000D6F86">
      <w:pPr>
        <w:numPr>
          <w:ilvl w:val="0"/>
          <w:numId w:val="1"/>
        </w:numPr>
        <w:spacing w:after="12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0D6F86">
        <w:rPr>
          <w:rFonts w:eastAsia="Times New Roman" w:cstheme="minorHAnsi"/>
          <w:color w:val="000000"/>
          <w:sz w:val="22"/>
          <w:szCs w:val="22"/>
          <w:lang w:eastAsia="en-GB"/>
        </w:rPr>
        <w:t>Contacting members by mail </w:t>
      </w:r>
    </w:p>
    <w:p w14:paraId="5E752B49" w14:textId="77777777" w:rsidR="000D6F86" w:rsidRPr="000D6F86" w:rsidRDefault="000D6F86" w:rsidP="000D6F86">
      <w:pPr>
        <w:numPr>
          <w:ilvl w:val="0"/>
          <w:numId w:val="1"/>
        </w:numPr>
        <w:spacing w:after="12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0D6F86">
        <w:rPr>
          <w:rFonts w:eastAsia="Times New Roman" w:cstheme="minorHAnsi"/>
          <w:color w:val="000000"/>
          <w:sz w:val="22"/>
          <w:szCs w:val="22"/>
          <w:lang w:eastAsia="en-GB"/>
        </w:rPr>
        <w:t>Distributing the newsletter </w:t>
      </w:r>
    </w:p>
    <w:p w14:paraId="500A8AB3" w14:textId="77777777" w:rsidR="000D6F86" w:rsidRPr="000D6F86" w:rsidRDefault="000D6F86" w:rsidP="000D6F86">
      <w:pPr>
        <w:spacing w:after="12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0D6F86">
        <w:rPr>
          <w:rFonts w:eastAsia="Times New Roman" w:cstheme="minorHAnsi"/>
          <w:color w:val="000000"/>
          <w:sz w:val="22"/>
          <w:szCs w:val="22"/>
          <w:lang w:eastAsia="en-GB"/>
        </w:rPr>
        <w:t>Your information is not shared with any third parties and is used only for the purposes detailed above. </w:t>
      </w:r>
    </w:p>
    <w:p w14:paraId="3F77E68B" w14:textId="1B806CD1" w:rsidR="000D6F86" w:rsidRPr="000D6F86" w:rsidRDefault="000D6F86" w:rsidP="000D6F86">
      <w:pPr>
        <w:spacing w:after="12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0D6F86">
        <w:rPr>
          <w:rFonts w:eastAsia="Times New Roman" w:cstheme="minorHAnsi"/>
          <w:color w:val="000000"/>
          <w:sz w:val="22"/>
          <w:szCs w:val="22"/>
          <w:lang w:eastAsia="en-GB"/>
        </w:rPr>
        <w:t>If you do not wish the Church to maintain your name and address details then please contact Gillian Mackie, Roll Keeper in writing to advise her of this</w:t>
      </w:r>
      <w:r w:rsidRPr="000D6F86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</w:p>
    <w:p w14:paraId="29B85338" w14:textId="77777777" w:rsidR="00406213" w:rsidRDefault="00406213"/>
    <w:sectPr w:rsidR="00406213" w:rsidSect="00E909A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26EE0"/>
    <w:multiLevelType w:val="multilevel"/>
    <w:tmpl w:val="95D8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86"/>
    <w:rsid w:val="000D6F86"/>
    <w:rsid w:val="00406213"/>
    <w:rsid w:val="007416D2"/>
    <w:rsid w:val="009577B5"/>
    <w:rsid w:val="00CA1438"/>
    <w:rsid w:val="00E9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88EC7"/>
  <w15:chartTrackingRefBased/>
  <w15:docId w15:val="{BEAE6092-EC32-2D4B-8AE6-82536673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Craggs</dc:creator>
  <cp:keywords/>
  <dc:description/>
  <cp:lastModifiedBy>Tom Craggs</cp:lastModifiedBy>
  <cp:revision>1</cp:revision>
  <dcterms:created xsi:type="dcterms:W3CDTF">2021-04-17T06:58:00Z</dcterms:created>
  <dcterms:modified xsi:type="dcterms:W3CDTF">2021-04-17T07:03:00Z</dcterms:modified>
</cp:coreProperties>
</file>